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6638D" w14:textId="77777777" w:rsidR="00D545B9" w:rsidRDefault="00D545B9" w:rsidP="00D545B9">
      <w:pPr>
        <w:widowControl/>
        <w:spacing w:line="321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附件</w:t>
      </w:r>
      <w:r>
        <w:rPr>
          <w:rFonts w:ascii="宋体" w:hAnsi="宋体" w:cs="宋体"/>
          <w:b/>
          <w:kern w:val="0"/>
          <w:sz w:val="28"/>
          <w:szCs w:val="28"/>
        </w:rPr>
        <w:t>8</w:t>
      </w:r>
      <w:r>
        <w:rPr>
          <w:rFonts w:ascii="宋体" w:hAnsi="宋体" w:cs="宋体" w:hint="eastAsia"/>
          <w:b/>
          <w:kern w:val="0"/>
          <w:sz w:val="28"/>
          <w:szCs w:val="28"/>
        </w:rPr>
        <w:t>：</w:t>
      </w:r>
    </w:p>
    <w:p w14:paraId="3245EF11" w14:textId="77777777" w:rsidR="00D545B9" w:rsidRDefault="00D545B9" w:rsidP="00D545B9">
      <w:pPr>
        <w:widowControl/>
        <w:spacing w:line="500" w:lineRule="exact"/>
        <w:ind w:leftChars="-270" w:left="-1" w:rightChars="-257" w:right="-540" w:hangingChars="157" w:hanging="566"/>
        <w:rPr>
          <w:rFonts w:ascii="华文中宋" w:eastAsia="华文中宋" w:hAnsi="华文中宋"/>
          <w:b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201</w:t>
      </w:r>
      <w:r>
        <w:rPr>
          <w:rFonts w:ascii="华文中宋" w:eastAsia="华文中宋" w:hAnsi="华文中宋" w:cs="宋体"/>
          <w:b/>
          <w:kern w:val="0"/>
          <w:sz w:val="36"/>
          <w:szCs w:val="36"/>
        </w:rPr>
        <w:t>7</w:t>
      </w:r>
      <w:r>
        <w:rPr>
          <w:rFonts w:ascii="华文中宋" w:eastAsia="华文中宋" w:hAnsi="华文中宋" w:hint="eastAsia"/>
          <w:b/>
          <w:color w:val="000000"/>
          <w:kern w:val="0"/>
          <w:sz w:val="36"/>
          <w:szCs w:val="36"/>
        </w:rPr>
        <w:t>—</w:t>
      </w: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201</w:t>
      </w:r>
      <w:r>
        <w:rPr>
          <w:rFonts w:ascii="华文中宋" w:eastAsia="华文中宋" w:hAnsi="华文中宋" w:cs="宋体"/>
          <w:b/>
          <w:kern w:val="0"/>
          <w:sz w:val="36"/>
          <w:szCs w:val="36"/>
        </w:rPr>
        <w:t>8</w:t>
      </w: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年度中国广播影视大奖广播电视新闻类节目奖</w:t>
      </w:r>
    </w:p>
    <w:p w14:paraId="3FF126A8" w14:textId="77777777" w:rsidR="00D545B9" w:rsidRDefault="00D545B9" w:rsidP="00D545B9">
      <w:pPr>
        <w:widowControl/>
        <w:spacing w:line="420" w:lineRule="exact"/>
        <w:jc w:val="center"/>
        <w:rPr>
          <w:rFonts w:ascii="黑体" w:eastAsia="黑体" w:hAnsi="宋体"/>
          <w:b/>
          <w:kern w:val="0"/>
          <w:sz w:val="32"/>
          <w:szCs w:val="32"/>
        </w:rPr>
      </w:pPr>
      <w:r>
        <w:rPr>
          <w:rFonts w:ascii="黑体" w:eastAsia="黑体" w:hAnsi="宋体" w:hint="eastAsia"/>
          <w:b/>
          <w:sz w:val="28"/>
          <w:szCs w:val="28"/>
          <w:u w:val="single"/>
        </w:rPr>
        <w:t>对外广播、电视新闻节目；</w:t>
      </w:r>
      <w:r>
        <w:rPr>
          <w:rFonts w:ascii="黑体" w:eastAsia="黑体" w:hint="eastAsia"/>
          <w:b/>
          <w:sz w:val="28"/>
          <w:szCs w:val="28"/>
          <w:u w:val="single"/>
        </w:rPr>
        <w:t>广播对台港澳节目；</w:t>
      </w:r>
      <w:r>
        <w:rPr>
          <w:rFonts w:ascii="黑体" w:eastAsia="黑体" w:hAnsi="宋体" w:hint="eastAsia"/>
          <w:b/>
          <w:bCs/>
          <w:sz w:val="28"/>
          <w:szCs w:val="28"/>
          <w:u w:val="single"/>
        </w:rPr>
        <w:t>广播剧；广播文艺节目</w:t>
      </w:r>
      <w:r>
        <w:rPr>
          <w:rFonts w:ascii="黑体" w:eastAsia="黑体" w:hAnsi="宋体" w:hint="eastAsia"/>
          <w:b/>
          <w:kern w:val="0"/>
          <w:sz w:val="32"/>
          <w:szCs w:val="32"/>
        </w:rPr>
        <w:t>推荐表</w:t>
      </w:r>
    </w:p>
    <w:p w14:paraId="2164DFD0" w14:textId="77777777" w:rsidR="00D545B9" w:rsidRDefault="00D545B9" w:rsidP="00D545B9">
      <w:pPr>
        <w:widowControl/>
        <w:spacing w:line="420" w:lineRule="exact"/>
        <w:jc w:val="center"/>
        <w:rPr>
          <w:rFonts w:ascii="宋体" w:hAnsi="宋体" w:cs="宋体"/>
          <w:kern w:val="0"/>
          <w:sz w:val="28"/>
          <w:szCs w:val="28"/>
        </w:rPr>
      </w:pPr>
    </w:p>
    <w:p w14:paraId="35EAEDCE" w14:textId="77777777" w:rsidR="00D545B9" w:rsidRDefault="00D545B9" w:rsidP="00D545B9">
      <w:pPr>
        <w:widowControl/>
        <w:spacing w:line="321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奖项名称：</w:t>
      </w:r>
      <w:r>
        <w:rPr>
          <w:rFonts w:ascii="宋体" w:hAnsi="宋体" w:cs="宋体" w:hint="eastAsia"/>
          <w:kern w:val="0"/>
          <w:szCs w:val="21"/>
          <w:u w:val="single" w:color="000000"/>
        </w:rPr>
        <w:t>填写上方标题的有关项目</w:t>
      </w:r>
      <w:r>
        <w:rPr>
          <w:rFonts w:ascii="宋体" w:hAnsi="宋体" w:cs="宋体" w:hint="eastAsia"/>
          <w:kern w:val="0"/>
          <w:sz w:val="24"/>
        </w:rPr>
        <w:t>项</w:t>
      </w:r>
    </w:p>
    <w:p w14:paraId="10B1B701" w14:textId="77777777" w:rsidR="00D545B9" w:rsidRDefault="00D545B9" w:rsidP="00D545B9">
      <w:pPr>
        <w:widowControl/>
        <w:spacing w:line="321" w:lineRule="atLeast"/>
        <w:ind w:firstLineChars="550" w:firstLine="1155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Cs w:val="21"/>
          <w:u w:val="single" w:color="000000"/>
        </w:rPr>
        <w:t>填写前文各项所含的小项，评论、现场直播此处空白不填</w:t>
      </w:r>
      <w:r>
        <w:rPr>
          <w:rFonts w:ascii="宋体" w:hAnsi="宋体" w:cs="宋体" w:hint="eastAsia"/>
          <w:kern w:val="0"/>
          <w:sz w:val="24"/>
        </w:rPr>
        <w:t>子项</w:t>
      </w:r>
    </w:p>
    <w:tbl>
      <w:tblPr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1275"/>
        <w:gridCol w:w="851"/>
        <w:gridCol w:w="143"/>
        <w:gridCol w:w="1299"/>
        <w:gridCol w:w="152"/>
        <w:gridCol w:w="718"/>
        <w:gridCol w:w="2197"/>
      </w:tblGrid>
      <w:tr w:rsidR="00D545B9" w14:paraId="6CECF3CB" w14:textId="77777777" w:rsidTr="00A13526">
        <w:trPr>
          <w:trHeight w:val="73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5990" w14:textId="77777777" w:rsidR="00D545B9" w:rsidRDefault="00D545B9" w:rsidP="00A13526">
            <w:pPr>
              <w:spacing w:line="321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作品标题</w:t>
            </w:r>
          </w:p>
        </w:tc>
        <w:tc>
          <w:tcPr>
            <w:tcW w:w="6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A5A2" w14:textId="77777777" w:rsidR="00D545B9" w:rsidRDefault="00D545B9" w:rsidP="00A13526">
            <w:pPr>
              <w:spacing w:line="321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545B9" w14:paraId="5B97EC45" w14:textId="77777777" w:rsidTr="00A13526">
        <w:trPr>
          <w:trHeight w:val="618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9893" w14:textId="77777777" w:rsidR="00D545B9" w:rsidRDefault="00D545B9" w:rsidP="00A13526">
            <w:pPr>
              <w:spacing w:line="321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播出单位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138C" w14:textId="77777777" w:rsidR="00D545B9" w:rsidRDefault="00D545B9" w:rsidP="00A13526">
            <w:pPr>
              <w:spacing w:line="321" w:lineRule="atLeas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BB06" w14:textId="77777777" w:rsidR="00D545B9" w:rsidRDefault="00D545B9" w:rsidP="00A13526">
            <w:pPr>
              <w:widowControl/>
              <w:spacing w:line="500" w:lineRule="exact"/>
              <w:ind w:firstLineChars="100" w:firstLine="281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播出</w:t>
            </w:r>
          </w:p>
          <w:p w14:paraId="3034B4DD" w14:textId="77777777" w:rsidR="00D545B9" w:rsidRDefault="00D545B9" w:rsidP="00A13526">
            <w:pPr>
              <w:widowControl/>
              <w:spacing w:line="500" w:lineRule="exac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8"/>
              </w:rPr>
              <w:t>频率/频道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5A66" w14:textId="77777777" w:rsidR="00D545B9" w:rsidRDefault="00D545B9" w:rsidP="00A13526">
            <w:r>
              <w:rPr>
                <w:rFonts w:ascii="宋体" w:hAnsi="宋体"/>
                <w:kern w:val="0"/>
                <w:sz w:val="18"/>
                <w:szCs w:val="18"/>
              </w:rPr>
              <w:t> </w:t>
            </w:r>
          </w:p>
        </w:tc>
      </w:tr>
      <w:tr w:rsidR="00D545B9" w14:paraId="21B96EF8" w14:textId="77777777" w:rsidTr="00A13526">
        <w:trPr>
          <w:trHeight w:hRule="exact" w:val="602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FE96" w14:textId="77777777" w:rsidR="00D545B9" w:rsidRDefault="00D545B9" w:rsidP="00A13526">
            <w:pPr>
              <w:widowControl/>
              <w:spacing w:line="32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播出日期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B370" w14:textId="77777777" w:rsidR="00D545B9" w:rsidRDefault="00D545B9" w:rsidP="00A13526">
            <w:pPr>
              <w:widowControl/>
              <w:spacing w:line="32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7560" w14:textId="77777777" w:rsidR="00D545B9" w:rsidRDefault="00D545B9" w:rsidP="00A13526">
            <w:pPr>
              <w:widowControl/>
              <w:spacing w:line="32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播出时段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CBBA" w14:textId="77777777" w:rsidR="00D545B9" w:rsidRDefault="00D545B9" w:rsidP="00A13526">
            <w:pPr>
              <w:widowControl/>
              <w:spacing w:line="321" w:lineRule="atLeast"/>
              <w:ind w:firstLineChars="450" w:firstLine="10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点</w:t>
            </w:r>
            <w:r>
              <w:rPr>
                <w:rFonts w:ascii="宋体" w:hAnsi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</w:tr>
      <w:tr w:rsidR="00D545B9" w14:paraId="28869C14" w14:textId="77777777" w:rsidTr="00A13526">
        <w:trPr>
          <w:trHeight w:hRule="exact" w:val="55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F61C" w14:textId="77777777" w:rsidR="00D545B9" w:rsidRDefault="00D545B9" w:rsidP="00A13526">
            <w:pPr>
              <w:widowControl/>
              <w:spacing w:line="32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播出栏目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7E17" w14:textId="77777777" w:rsidR="00D545B9" w:rsidRDefault="00D545B9" w:rsidP="00A13526">
            <w:pPr>
              <w:widowControl/>
              <w:spacing w:line="32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241A" w14:textId="77777777" w:rsidR="00D545B9" w:rsidRDefault="00D545B9" w:rsidP="00A13526">
            <w:pPr>
              <w:widowControl/>
              <w:spacing w:line="32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DAEE" w14:textId="77777777" w:rsidR="00D545B9" w:rsidRDefault="00D545B9" w:rsidP="00A13526">
            <w:pPr>
              <w:widowControl/>
              <w:spacing w:line="321" w:lineRule="atLeast"/>
              <w:ind w:firstLineChars="550" w:firstLine="132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45B9" w14:paraId="1B5090A4" w14:textId="77777777" w:rsidTr="00A13526">
        <w:trPr>
          <w:trHeight w:hRule="exact" w:val="97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66E8" w14:textId="77777777" w:rsidR="00D545B9" w:rsidRDefault="00D545B9" w:rsidP="00A13526">
            <w:pPr>
              <w:widowControl/>
              <w:spacing w:line="321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作品时长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C299" w14:textId="77777777" w:rsidR="00D545B9" w:rsidRDefault="00D545B9" w:rsidP="00A13526">
            <w:pPr>
              <w:widowControl/>
              <w:spacing w:line="321" w:lineRule="atLeast"/>
              <w:ind w:firstLineChars="50" w:firstLine="1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</w:rPr>
              <w:t>时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分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秒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4C23" w14:textId="77777777" w:rsidR="00D545B9" w:rsidRDefault="00D545B9" w:rsidP="00A13526">
            <w:pPr>
              <w:widowControl/>
              <w:spacing w:line="321" w:lineRule="atLeast"/>
              <w:ind w:firstLineChars="100" w:firstLine="281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作者</w:t>
            </w:r>
          </w:p>
          <w:p w14:paraId="01E1AB6B" w14:textId="77777777" w:rsidR="00D545B9" w:rsidRDefault="00D545B9" w:rsidP="00A13526">
            <w:pPr>
              <w:widowControl/>
              <w:spacing w:line="321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8"/>
              </w:rPr>
              <w:t>(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8"/>
              </w:rPr>
              <w:t>主创人员)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CD09" w14:textId="77777777" w:rsidR="00D545B9" w:rsidRDefault="00D545B9" w:rsidP="00A135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0BBAFB5" w14:textId="77777777" w:rsidR="00D545B9" w:rsidRDefault="00D545B9" w:rsidP="00A13526">
            <w:pPr>
              <w:widowControl/>
              <w:spacing w:line="321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45B9" w14:paraId="6D96DB5F" w14:textId="77777777" w:rsidTr="00A13526">
        <w:trPr>
          <w:trHeight w:hRule="exact" w:val="159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ADE7" w14:textId="77777777" w:rsidR="00D545B9" w:rsidRDefault="00D545B9" w:rsidP="00A13526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参评</w:t>
            </w:r>
          </w:p>
          <w:p w14:paraId="60217E50" w14:textId="77777777" w:rsidR="00D545B9" w:rsidRDefault="00D545B9" w:rsidP="00A13526">
            <w:pPr>
              <w:widowControl/>
              <w:spacing w:line="5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作品</w:t>
            </w:r>
          </w:p>
          <w:p w14:paraId="7FF7A597" w14:textId="77777777" w:rsidR="00D545B9" w:rsidRDefault="00D545B9" w:rsidP="00A13526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简介</w:t>
            </w:r>
          </w:p>
        </w:tc>
        <w:tc>
          <w:tcPr>
            <w:tcW w:w="6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8C96" w14:textId="77777777" w:rsidR="00D545B9" w:rsidRDefault="00D545B9" w:rsidP="00A13526">
            <w:pPr>
              <w:widowControl/>
              <w:spacing w:line="360" w:lineRule="exact"/>
              <w:ind w:right="98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  <w:p w14:paraId="295644B7" w14:textId="77777777" w:rsidR="00D545B9" w:rsidRDefault="00D545B9" w:rsidP="00A13526">
            <w:pPr>
              <w:widowControl/>
              <w:spacing w:line="360" w:lineRule="exact"/>
              <w:ind w:right="98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D545B9" w14:paraId="3758A024" w14:textId="77777777" w:rsidTr="00A13526">
        <w:trPr>
          <w:trHeight w:hRule="exact" w:val="1832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C2DF" w14:textId="77777777" w:rsidR="00D545B9" w:rsidRDefault="00D545B9" w:rsidP="00A13526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推荐</w:t>
            </w:r>
          </w:p>
          <w:p w14:paraId="4DC2CC7D" w14:textId="77777777" w:rsidR="00D545B9" w:rsidRDefault="00D545B9" w:rsidP="00A13526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理由</w:t>
            </w:r>
          </w:p>
        </w:tc>
        <w:tc>
          <w:tcPr>
            <w:tcW w:w="6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AB54" w14:textId="77777777" w:rsidR="00D545B9" w:rsidRDefault="00D545B9" w:rsidP="00A13526">
            <w:pPr>
              <w:widowControl/>
              <w:spacing w:line="440" w:lineRule="exact"/>
              <w:ind w:right="560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D545B9" w14:paraId="07F40B4C" w14:textId="77777777" w:rsidTr="00A13526">
        <w:trPr>
          <w:trHeight w:hRule="exact" w:val="143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4AC3" w14:textId="77777777" w:rsidR="00D545B9" w:rsidRDefault="00D545B9" w:rsidP="00A13526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参评及推荐单位签字盖章</w:t>
            </w:r>
          </w:p>
        </w:tc>
        <w:tc>
          <w:tcPr>
            <w:tcW w:w="6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F1D4" w14:textId="77777777" w:rsidR="00D545B9" w:rsidRDefault="00D545B9" w:rsidP="00A13526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参评单位领导签字：            推荐单位领导签字：</w:t>
            </w:r>
          </w:p>
          <w:p w14:paraId="69AE4DCC" w14:textId="77777777" w:rsidR="00D545B9" w:rsidRDefault="00D545B9" w:rsidP="00A13526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201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年   月   日 盖章          201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年  月  日</w:t>
            </w:r>
          </w:p>
          <w:p w14:paraId="5EEB67A5" w14:textId="77777777" w:rsidR="00D545B9" w:rsidRDefault="00D545B9" w:rsidP="00A13526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（请加盖单位公章）             （请加盖单位公章）</w:t>
            </w:r>
          </w:p>
        </w:tc>
      </w:tr>
      <w:tr w:rsidR="00D545B9" w14:paraId="0BCDB2F9" w14:textId="77777777" w:rsidTr="00A13526">
        <w:trPr>
          <w:trHeight w:hRule="exact" w:val="70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1ABB" w14:textId="77777777" w:rsidR="00D545B9" w:rsidRDefault="00D545B9" w:rsidP="00A13526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参评单位</w:t>
            </w:r>
          </w:p>
          <w:p w14:paraId="26A853A6" w14:textId="77777777" w:rsidR="00D545B9" w:rsidRDefault="00D545B9" w:rsidP="00A13526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联系人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C75F" w14:textId="77777777" w:rsidR="00D545B9" w:rsidRDefault="00D545B9" w:rsidP="00A135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469B" w14:textId="77777777" w:rsidR="00D545B9" w:rsidRDefault="00D545B9" w:rsidP="00A13526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办公</w:t>
            </w:r>
          </w:p>
          <w:p w14:paraId="17FF598A" w14:textId="77777777" w:rsidR="00D545B9" w:rsidRDefault="00D545B9" w:rsidP="00A135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电话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C392" w14:textId="77777777" w:rsidR="00D545B9" w:rsidRDefault="00D545B9" w:rsidP="00A135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99F9" w14:textId="77777777" w:rsidR="00D545B9" w:rsidRDefault="00D545B9" w:rsidP="00A13526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手机</w:t>
            </w:r>
          </w:p>
          <w:p w14:paraId="7D98A871" w14:textId="77777777" w:rsidR="00D545B9" w:rsidRDefault="00D545B9" w:rsidP="00A1352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号码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DFB9" w14:textId="77777777" w:rsidR="00D545B9" w:rsidRDefault="00D545B9" w:rsidP="00A13526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545B9" w14:paraId="635F782D" w14:textId="77777777" w:rsidTr="00A13526">
        <w:trPr>
          <w:trHeight w:hRule="exact" w:val="429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AA1C" w14:textId="77777777" w:rsidR="00D545B9" w:rsidRDefault="00D545B9" w:rsidP="00A13526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电子邮箱</w:t>
            </w:r>
          </w:p>
        </w:tc>
        <w:tc>
          <w:tcPr>
            <w:tcW w:w="6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E217" w14:textId="77777777" w:rsidR="00D545B9" w:rsidRDefault="00D545B9" w:rsidP="00A13526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D545B9" w14:paraId="739502E9" w14:textId="77777777" w:rsidTr="00A13526">
        <w:trPr>
          <w:trHeight w:hRule="exact" w:val="43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3ECC" w14:textId="77777777" w:rsidR="00D545B9" w:rsidRDefault="00D545B9" w:rsidP="00A13526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地  址</w:t>
            </w:r>
          </w:p>
        </w:tc>
        <w:tc>
          <w:tcPr>
            <w:tcW w:w="3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F9E4" w14:textId="77777777" w:rsidR="00D545B9" w:rsidRDefault="00D545B9" w:rsidP="00A13526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7B3D" w14:textId="77777777" w:rsidR="00D545B9" w:rsidRDefault="00D545B9" w:rsidP="00A13526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邮编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C413" w14:textId="77777777" w:rsidR="00D545B9" w:rsidRDefault="00D545B9" w:rsidP="00A13526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14:paraId="67E1DD78" w14:textId="5B0FB94B" w:rsidR="0006450A" w:rsidRPr="00D545B9" w:rsidRDefault="00D545B9" w:rsidP="00D545B9">
      <w:pPr>
        <w:widowControl/>
        <w:spacing w:line="340" w:lineRule="exact"/>
        <w:jc w:val="left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Cs w:val="21"/>
        </w:rPr>
        <w:t>注：</w:t>
      </w:r>
      <w:r>
        <w:rPr>
          <w:rFonts w:ascii="宋体" w:hAnsi="宋体" w:hint="eastAsia"/>
          <w:kern w:val="0"/>
          <w:szCs w:val="21"/>
        </w:rPr>
        <w:t>此表由参评单位填写</w:t>
      </w:r>
      <w:r>
        <w:rPr>
          <w:rFonts w:ascii="宋体" w:hAnsi="宋体" w:cs="宋体" w:hint="eastAsia"/>
          <w:kern w:val="0"/>
          <w:szCs w:val="21"/>
        </w:rPr>
        <w:t>，节目文字稿另附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  <w:bookmarkStart w:id="0" w:name="_GoBack"/>
      <w:bookmarkEnd w:id="0"/>
    </w:p>
    <w:sectPr w:rsidR="0006450A" w:rsidRPr="00D54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7FF8E" w14:textId="77777777" w:rsidR="00080E71" w:rsidRDefault="00080E71" w:rsidP="00D545B9">
      <w:r>
        <w:separator/>
      </w:r>
    </w:p>
  </w:endnote>
  <w:endnote w:type="continuationSeparator" w:id="0">
    <w:p w14:paraId="1B2A19EC" w14:textId="77777777" w:rsidR="00080E71" w:rsidRDefault="00080E71" w:rsidP="00D5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0CEAC" w14:textId="77777777" w:rsidR="00080E71" w:rsidRDefault="00080E71" w:rsidP="00D545B9">
      <w:r>
        <w:separator/>
      </w:r>
    </w:p>
  </w:footnote>
  <w:footnote w:type="continuationSeparator" w:id="0">
    <w:p w14:paraId="39B24C5F" w14:textId="77777777" w:rsidR="00080E71" w:rsidRDefault="00080E71" w:rsidP="00D54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61"/>
    <w:rsid w:val="0006450A"/>
    <w:rsid w:val="00080E71"/>
    <w:rsid w:val="007519D1"/>
    <w:rsid w:val="00D545B9"/>
    <w:rsid w:val="00E66BAA"/>
    <w:rsid w:val="00F9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58517"/>
  <w15:chartTrackingRefBased/>
  <w15:docId w15:val="{B47A133A-D4F1-4FF2-9A8D-1F23ED86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45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45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45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45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</dc:creator>
  <cp:keywords/>
  <dc:description/>
  <cp:lastModifiedBy>Weiw</cp:lastModifiedBy>
  <cp:revision>2</cp:revision>
  <dcterms:created xsi:type="dcterms:W3CDTF">2019-01-18T02:40:00Z</dcterms:created>
  <dcterms:modified xsi:type="dcterms:W3CDTF">2019-01-18T02:40:00Z</dcterms:modified>
</cp:coreProperties>
</file>